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932" w:rsidRPr="002F59F2" w:rsidRDefault="00D31932" w:rsidP="00D3193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2F59F2">
        <w:rPr>
          <w:rFonts w:ascii="Times New Roman" w:hAnsi="Times New Roman" w:cs="Times New Roman"/>
          <w:sz w:val="28"/>
          <w:szCs w:val="28"/>
        </w:rPr>
        <w:t>Приложение</w:t>
      </w:r>
    </w:p>
    <w:p w:rsidR="00D31932" w:rsidRPr="002F59F2" w:rsidRDefault="00D31932" w:rsidP="00D3193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2F59F2">
        <w:rPr>
          <w:rFonts w:ascii="Times New Roman" w:hAnsi="Times New Roman" w:cs="Times New Roman"/>
          <w:sz w:val="28"/>
          <w:szCs w:val="28"/>
        </w:rPr>
        <w:t>к Порядку обнародования ежеквартальных сведений</w:t>
      </w:r>
    </w:p>
    <w:p w:rsidR="00D31932" w:rsidRPr="002F59F2" w:rsidRDefault="00D31932" w:rsidP="00D3193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2F59F2">
        <w:rPr>
          <w:rFonts w:ascii="Times New Roman" w:hAnsi="Times New Roman" w:cs="Times New Roman"/>
          <w:sz w:val="28"/>
          <w:szCs w:val="28"/>
        </w:rPr>
        <w:t>о численности муниципальных служащих органов</w:t>
      </w:r>
    </w:p>
    <w:p w:rsidR="00D31932" w:rsidRPr="002F59F2" w:rsidRDefault="00D31932" w:rsidP="00D3193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2F59F2">
        <w:rPr>
          <w:rFonts w:ascii="Times New Roman" w:hAnsi="Times New Roman" w:cs="Times New Roman"/>
          <w:sz w:val="28"/>
          <w:szCs w:val="28"/>
        </w:rPr>
        <w:t xml:space="preserve"> местного самоуправления, работников</w:t>
      </w:r>
    </w:p>
    <w:p w:rsidR="00D31932" w:rsidRPr="002F59F2" w:rsidRDefault="00D31932" w:rsidP="00D3193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2F59F2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</w:p>
    <w:p w:rsidR="00D31932" w:rsidRPr="002F59F2" w:rsidRDefault="00D31932" w:rsidP="00D3193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2F59F2">
        <w:rPr>
          <w:rFonts w:ascii="Times New Roman" w:hAnsi="Times New Roman" w:cs="Times New Roman"/>
          <w:sz w:val="28"/>
          <w:szCs w:val="28"/>
        </w:rPr>
        <w:t xml:space="preserve">Шестаковский сельсовет с указанием </w:t>
      </w:r>
    </w:p>
    <w:p w:rsidR="00D31932" w:rsidRPr="002F59F2" w:rsidRDefault="00D31932" w:rsidP="00D3193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2F59F2">
        <w:rPr>
          <w:rFonts w:ascii="Times New Roman" w:hAnsi="Times New Roman" w:cs="Times New Roman"/>
          <w:sz w:val="28"/>
          <w:szCs w:val="28"/>
        </w:rPr>
        <w:t>фактических затрат на их денежное содержание</w:t>
      </w:r>
    </w:p>
    <w:p w:rsidR="00D31932" w:rsidRPr="002F59F2" w:rsidRDefault="00D31932" w:rsidP="00D31932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D31932" w:rsidRPr="002F59F2" w:rsidRDefault="00D31932" w:rsidP="00D31932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59F2">
        <w:rPr>
          <w:rFonts w:ascii="Times New Roman" w:hAnsi="Times New Roman" w:cs="Times New Roman"/>
          <w:b/>
          <w:sz w:val="28"/>
          <w:szCs w:val="28"/>
        </w:rPr>
        <w:t>СВЕДЕНИЯ</w:t>
      </w:r>
    </w:p>
    <w:p w:rsidR="00D31932" w:rsidRPr="002F59F2" w:rsidRDefault="00D31932" w:rsidP="00D31932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59F2">
        <w:rPr>
          <w:rFonts w:ascii="Times New Roman" w:hAnsi="Times New Roman" w:cs="Times New Roman"/>
          <w:b/>
          <w:sz w:val="28"/>
          <w:szCs w:val="28"/>
        </w:rPr>
        <w:t>ОЧИСЛЕННОСТИ МУНИЦИПАЛЬНЫХ СЛУЖАЩИХ ОРГАНОВ МЕСТНОГО САМОУПРАВЛЕНИ, РАБОТНИКОВ АДМИНИСТРАЦИИ МУНИЦИПАЛЬНОГО ОБРАЗОВАНИЯ ШЕСТАКОВСКИЙ СЕЛЬСОВЕТ И ФАКТИЧЕСКИХ ЗАТРАТАХ НА И</w:t>
      </w:r>
      <w:r>
        <w:rPr>
          <w:rFonts w:ascii="Times New Roman" w:hAnsi="Times New Roman" w:cs="Times New Roman"/>
          <w:b/>
          <w:sz w:val="28"/>
          <w:szCs w:val="28"/>
        </w:rPr>
        <w:t>Х ДЕНЕЖНОЕ СОДЕРЖАНИЕ ЗА___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3 квартал</w:t>
      </w:r>
      <w:r>
        <w:rPr>
          <w:rFonts w:ascii="Times New Roman" w:hAnsi="Times New Roman" w:cs="Times New Roman"/>
          <w:b/>
          <w:sz w:val="28"/>
          <w:szCs w:val="28"/>
        </w:rPr>
        <w:t xml:space="preserve">___2015 </w:t>
      </w:r>
      <w:r w:rsidRPr="002F59F2">
        <w:rPr>
          <w:rFonts w:ascii="Times New Roman" w:hAnsi="Times New Roman" w:cs="Times New Roman"/>
          <w:b/>
          <w:sz w:val="28"/>
          <w:szCs w:val="28"/>
        </w:rPr>
        <w:t>ГОДА</w:t>
      </w:r>
    </w:p>
    <w:p w:rsidR="00D31932" w:rsidRPr="002F59F2" w:rsidRDefault="00D31932" w:rsidP="00D31932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941"/>
        <w:gridCol w:w="2780"/>
        <w:gridCol w:w="2850"/>
      </w:tblGrid>
      <w:tr w:rsidR="00D31932" w:rsidRPr="002F59F2" w:rsidTr="00FA53BB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1932" w:rsidRPr="002F59F2" w:rsidRDefault="00D31932" w:rsidP="00FA53BB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F59F2">
              <w:rPr>
                <w:rFonts w:ascii="Times New Roman" w:hAnsi="Times New Roman"/>
                <w:sz w:val="28"/>
                <w:szCs w:val="28"/>
              </w:rPr>
              <w:t>Категория работников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1932" w:rsidRPr="002F59F2" w:rsidRDefault="00D31932" w:rsidP="00FA53BB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F59F2">
              <w:rPr>
                <w:rFonts w:ascii="Times New Roman" w:hAnsi="Times New Roman"/>
                <w:sz w:val="28"/>
                <w:szCs w:val="28"/>
              </w:rPr>
              <w:t xml:space="preserve">Среднесписочная численность </w:t>
            </w:r>
          </w:p>
          <w:p w:rsidR="00D31932" w:rsidRPr="002F59F2" w:rsidRDefault="00D31932" w:rsidP="00FA53BB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F59F2">
              <w:rPr>
                <w:rFonts w:ascii="Times New Roman" w:hAnsi="Times New Roman"/>
                <w:sz w:val="28"/>
                <w:szCs w:val="28"/>
              </w:rPr>
              <w:t>работников за отчетный период, чел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1932" w:rsidRPr="002F59F2" w:rsidRDefault="00D31932" w:rsidP="00FA53BB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F59F2">
              <w:rPr>
                <w:rFonts w:ascii="Times New Roman" w:hAnsi="Times New Roman"/>
                <w:sz w:val="28"/>
                <w:szCs w:val="28"/>
              </w:rPr>
              <w:t xml:space="preserve">Фактически начисленная </w:t>
            </w:r>
          </w:p>
          <w:p w:rsidR="00D31932" w:rsidRPr="002F59F2" w:rsidRDefault="00D31932" w:rsidP="00FA53BB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F59F2">
              <w:rPr>
                <w:rFonts w:ascii="Times New Roman" w:hAnsi="Times New Roman"/>
                <w:sz w:val="28"/>
                <w:szCs w:val="28"/>
              </w:rPr>
              <w:t xml:space="preserve">заработная плата работников за отчетный период тыс. руб </w:t>
            </w:r>
          </w:p>
        </w:tc>
      </w:tr>
      <w:tr w:rsidR="00D31932" w:rsidRPr="002F59F2" w:rsidTr="00FA53BB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1932" w:rsidRPr="002F59F2" w:rsidRDefault="00D31932" w:rsidP="00FA53BB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F59F2">
              <w:rPr>
                <w:rFonts w:ascii="Times New Roman" w:hAnsi="Times New Roman"/>
                <w:sz w:val="28"/>
                <w:szCs w:val="28"/>
              </w:rPr>
              <w:t>Муниципальные служащие органа местного самоуправления Шестаковский сельсовет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1932" w:rsidRPr="002F59F2" w:rsidRDefault="00D31932" w:rsidP="00FA53BB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1932" w:rsidRPr="002F59F2" w:rsidRDefault="00D31932" w:rsidP="00FA53BB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118,5</w:t>
            </w:r>
          </w:p>
        </w:tc>
      </w:tr>
      <w:tr w:rsidR="00D31932" w:rsidRPr="002F59F2" w:rsidTr="00FA53BB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1932" w:rsidRPr="002F59F2" w:rsidRDefault="00D31932" w:rsidP="00FA53BB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F59F2">
              <w:rPr>
                <w:rFonts w:ascii="Times New Roman" w:hAnsi="Times New Roman"/>
                <w:sz w:val="28"/>
                <w:szCs w:val="28"/>
              </w:rPr>
              <w:t>Работники администрации муниципального образования  Шестаковский сельсовет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1932" w:rsidRPr="002F59F2" w:rsidRDefault="00D31932" w:rsidP="00FA53BB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1932" w:rsidRPr="002F59F2" w:rsidRDefault="00D31932" w:rsidP="00FA53BB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10,3</w:t>
            </w:r>
          </w:p>
        </w:tc>
      </w:tr>
    </w:tbl>
    <w:p w:rsidR="00D31932" w:rsidRDefault="00D31932" w:rsidP="00D31932">
      <w:pPr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31932" w:rsidRDefault="00D31932" w:rsidP="00D31932">
      <w:pPr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31932" w:rsidRDefault="00D31932" w:rsidP="00D31932">
      <w:pPr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31932" w:rsidRDefault="00D31932" w:rsidP="00D31932">
      <w:pPr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31932" w:rsidRDefault="00D31932" w:rsidP="00D31932">
      <w:pPr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31932" w:rsidRDefault="00D31932" w:rsidP="00D31932">
      <w:pPr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sectPr w:rsidR="00D31932" w:rsidSect="00C450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>
    <w:useFELayout/>
  </w:compat>
  <w:rsids>
    <w:rsidRoot w:val="002F59F2"/>
    <w:rsid w:val="002A08E7"/>
    <w:rsid w:val="002F59F2"/>
    <w:rsid w:val="0067264B"/>
    <w:rsid w:val="00792D03"/>
    <w:rsid w:val="009D6187"/>
    <w:rsid w:val="00AB05AC"/>
    <w:rsid w:val="00B65A4F"/>
    <w:rsid w:val="00C45066"/>
    <w:rsid w:val="00D319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0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F59F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22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Шестаковка</dc:creator>
  <cp:keywords/>
  <dc:description/>
  <cp:lastModifiedBy>Шестаковка</cp:lastModifiedBy>
  <cp:revision>6</cp:revision>
  <dcterms:created xsi:type="dcterms:W3CDTF">2015-10-13T07:51:00Z</dcterms:created>
  <dcterms:modified xsi:type="dcterms:W3CDTF">2016-10-27T11:39:00Z</dcterms:modified>
</cp:coreProperties>
</file>